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32" w:rsidRPr="00385AC7" w:rsidRDefault="00425A32" w:rsidP="00B72C21">
      <w:pPr>
        <w:ind w:left="708" w:hanging="708"/>
        <w:jc w:val="center"/>
        <w:rPr>
          <w:b/>
          <w:color w:val="auto"/>
          <w:sz w:val="28"/>
          <w:szCs w:val="28"/>
        </w:rPr>
      </w:pPr>
      <w:r w:rsidRPr="00385AC7">
        <w:rPr>
          <w:b/>
          <w:color w:val="auto"/>
          <w:sz w:val="28"/>
          <w:szCs w:val="28"/>
        </w:rPr>
        <w:t>Regulamin Konkursu „</w:t>
      </w:r>
      <w:proofErr w:type="spellStart"/>
      <w:r w:rsidRPr="00385AC7">
        <w:rPr>
          <w:b/>
          <w:color w:val="auto"/>
          <w:sz w:val="28"/>
          <w:szCs w:val="28"/>
        </w:rPr>
        <w:t>Tetris</w:t>
      </w:r>
      <w:proofErr w:type="spellEnd"/>
      <w:r w:rsidRPr="00385AC7">
        <w:rPr>
          <w:b/>
          <w:color w:val="auto"/>
          <w:sz w:val="28"/>
          <w:szCs w:val="28"/>
        </w:rPr>
        <w:t xml:space="preserve"> challenge”</w:t>
      </w:r>
    </w:p>
    <w:p w:rsidR="00425A32" w:rsidRPr="00385AC7" w:rsidRDefault="00425A32" w:rsidP="00425A32">
      <w:pPr>
        <w:rPr>
          <w:color w:val="auto"/>
        </w:rPr>
      </w:pPr>
    </w:p>
    <w:p w:rsidR="00425A32" w:rsidRPr="00385AC7" w:rsidRDefault="00425A32" w:rsidP="007411DA">
      <w:pPr>
        <w:jc w:val="center"/>
        <w:rPr>
          <w:color w:val="auto"/>
        </w:rPr>
      </w:pPr>
      <w:r w:rsidRPr="00385AC7">
        <w:rPr>
          <w:color w:val="auto"/>
        </w:rPr>
        <w:t>§ 1. ORGANIZATOR</w:t>
      </w:r>
    </w:p>
    <w:p w:rsidR="00425A32" w:rsidRPr="00385AC7" w:rsidRDefault="00425A32" w:rsidP="00021EAF">
      <w:pPr>
        <w:pStyle w:val="Akapitzlist"/>
        <w:numPr>
          <w:ilvl w:val="0"/>
          <w:numId w:val="2"/>
        </w:numPr>
        <w:jc w:val="both"/>
        <w:rPr>
          <w:color w:val="auto"/>
        </w:rPr>
      </w:pPr>
      <w:r w:rsidRPr="00385AC7">
        <w:rPr>
          <w:color w:val="auto"/>
        </w:rPr>
        <w:t>Organizatorem konkursu jest Medyczn</w:t>
      </w:r>
      <w:r w:rsidR="006F1AA7" w:rsidRPr="00385AC7">
        <w:rPr>
          <w:color w:val="auto"/>
        </w:rPr>
        <w:t>a Szkoła Policealna w Rzeszowie</w:t>
      </w:r>
      <w:r w:rsidR="00B63141" w:rsidRPr="00385AC7">
        <w:rPr>
          <w:color w:val="auto"/>
        </w:rPr>
        <w:t>, ul. Warzywna 1</w:t>
      </w:r>
      <w:r w:rsidR="006F1AA7" w:rsidRPr="00385AC7">
        <w:rPr>
          <w:color w:val="auto"/>
        </w:rPr>
        <w:t>.</w:t>
      </w:r>
    </w:p>
    <w:p w:rsidR="00A7718C" w:rsidRPr="00385AC7" w:rsidRDefault="00A7718C" w:rsidP="00021EAF">
      <w:pPr>
        <w:pStyle w:val="Akapitzlist"/>
        <w:numPr>
          <w:ilvl w:val="0"/>
          <w:numId w:val="2"/>
        </w:numPr>
        <w:jc w:val="both"/>
        <w:rPr>
          <w:color w:val="auto"/>
        </w:rPr>
      </w:pPr>
      <w:r w:rsidRPr="00385AC7">
        <w:rPr>
          <w:color w:val="auto"/>
        </w:rPr>
        <w:t xml:space="preserve">Konkurs adresowany jest do słuchaczy </w:t>
      </w:r>
      <w:r w:rsidR="00C67DB4" w:rsidRPr="00385AC7">
        <w:rPr>
          <w:color w:val="auto"/>
        </w:rPr>
        <w:t>w/w szkoły.</w:t>
      </w:r>
    </w:p>
    <w:p w:rsidR="00385AC7" w:rsidRPr="00385AC7" w:rsidRDefault="00385AC7" w:rsidP="00385AC7">
      <w:pPr>
        <w:pStyle w:val="Akapitzlist"/>
        <w:ind w:left="360"/>
        <w:jc w:val="both"/>
        <w:rPr>
          <w:color w:val="auto"/>
        </w:rPr>
      </w:pPr>
    </w:p>
    <w:p w:rsidR="00C67DB4" w:rsidRPr="00385AC7" w:rsidRDefault="00C67DB4" w:rsidP="00C67DB4">
      <w:pPr>
        <w:jc w:val="center"/>
        <w:rPr>
          <w:color w:val="auto"/>
        </w:rPr>
      </w:pPr>
    </w:p>
    <w:p w:rsidR="00C67DB4" w:rsidRPr="00385AC7" w:rsidRDefault="00C67DB4" w:rsidP="00C67DB4">
      <w:pPr>
        <w:jc w:val="center"/>
        <w:rPr>
          <w:color w:val="auto"/>
        </w:rPr>
      </w:pPr>
      <w:r w:rsidRPr="00385AC7">
        <w:rPr>
          <w:color w:val="auto"/>
        </w:rPr>
        <w:t>§2. TEMAT</w:t>
      </w:r>
      <w:r w:rsidR="00021EAF" w:rsidRPr="00385AC7">
        <w:rPr>
          <w:color w:val="auto"/>
        </w:rPr>
        <w:t>YKA</w:t>
      </w:r>
      <w:r w:rsidRPr="00385AC7">
        <w:rPr>
          <w:color w:val="auto"/>
        </w:rPr>
        <w:t xml:space="preserve"> </w:t>
      </w:r>
      <w:r w:rsidR="002F0718" w:rsidRPr="00385AC7">
        <w:rPr>
          <w:color w:val="auto"/>
        </w:rPr>
        <w:t>KONKURSU</w:t>
      </w:r>
    </w:p>
    <w:p w:rsidR="00C67DB4" w:rsidRPr="00385AC7" w:rsidRDefault="00C67DB4" w:rsidP="00021EAF">
      <w:pPr>
        <w:pStyle w:val="Akapitzlist"/>
        <w:numPr>
          <w:ilvl w:val="0"/>
          <w:numId w:val="3"/>
        </w:numPr>
        <w:jc w:val="both"/>
        <w:rPr>
          <w:color w:val="auto"/>
        </w:rPr>
      </w:pPr>
      <w:r w:rsidRPr="00385AC7">
        <w:rPr>
          <w:color w:val="auto"/>
        </w:rPr>
        <w:t xml:space="preserve">Zadaniem konkursowym </w:t>
      </w:r>
      <w:r w:rsidR="002F0718" w:rsidRPr="00385AC7">
        <w:rPr>
          <w:color w:val="auto"/>
        </w:rPr>
        <w:t>jest wykonanie</w:t>
      </w:r>
      <w:r w:rsidRPr="00385AC7">
        <w:rPr>
          <w:color w:val="auto"/>
        </w:rPr>
        <w:t xml:space="preserve"> zdjęcia popularyzującego dany zawód, związany ze specyfiką szkoły.</w:t>
      </w:r>
    </w:p>
    <w:p w:rsidR="00C67DB4" w:rsidRPr="00385AC7" w:rsidRDefault="00C67DB4" w:rsidP="00021EAF">
      <w:pPr>
        <w:pStyle w:val="Akapitzlist"/>
        <w:numPr>
          <w:ilvl w:val="0"/>
          <w:numId w:val="3"/>
        </w:numPr>
        <w:jc w:val="both"/>
        <w:rPr>
          <w:color w:val="auto"/>
        </w:rPr>
      </w:pPr>
      <w:r w:rsidRPr="00385AC7">
        <w:rPr>
          <w:color w:val="auto"/>
        </w:rPr>
        <w:t>Organizatorzy konkursu oczekują na zdjęcia, których tematem będzie zaprezentowanie kierunku kształcenia</w:t>
      </w:r>
      <w:r w:rsidR="00B17F17" w:rsidRPr="00385AC7">
        <w:rPr>
          <w:color w:val="auto"/>
        </w:rPr>
        <w:t xml:space="preserve"> – </w:t>
      </w:r>
      <w:r w:rsidRPr="00385AC7">
        <w:rPr>
          <w:color w:val="auto"/>
        </w:rPr>
        <w:t xml:space="preserve">wybranego zawodu, przestawiające: ludzi, ciekawą zawartość szafki, sprzętu rozłożonego na dużą ilość części wykorzystywanego na zajęciach lub przedmiotów związanych z zawodem itp. </w:t>
      </w:r>
    </w:p>
    <w:p w:rsidR="00C67DB4" w:rsidRPr="00385AC7" w:rsidRDefault="00C67DB4" w:rsidP="00021EAF">
      <w:pPr>
        <w:pStyle w:val="Akapitzlist"/>
        <w:numPr>
          <w:ilvl w:val="0"/>
          <w:numId w:val="3"/>
        </w:numPr>
        <w:jc w:val="both"/>
        <w:rPr>
          <w:color w:val="auto"/>
        </w:rPr>
      </w:pPr>
      <w:r w:rsidRPr="00385AC7">
        <w:rPr>
          <w:bCs/>
          <w:color w:val="auto"/>
          <w:shd w:val="clear" w:color="auto" w:fill="FFFFFF"/>
        </w:rPr>
        <w:t xml:space="preserve">Zdjęcie musi być zrobione z góry, a osoby i rzeczy </w:t>
      </w:r>
      <w:r w:rsidR="006846B6" w:rsidRPr="00385AC7">
        <w:rPr>
          <w:bCs/>
          <w:color w:val="auto"/>
          <w:shd w:val="clear" w:color="auto" w:fill="FFFFFF"/>
        </w:rPr>
        <w:t>ułożone jak klocki na planszy w </w:t>
      </w:r>
      <w:r w:rsidRPr="00385AC7">
        <w:rPr>
          <w:bCs/>
          <w:color w:val="auto"/>
          <w:shd w:val="clear" w:color="auto" w:fill="FFFFFF"/>
        </w:rPr>
        <w:t xml:space="preserve">popularnej grze komputerowej </w:t>
      </w:r>
      <w:proofErr w:type="spellStart"/>
      <w:r w:rsidRPr="00385AC7">
        <w:rPr>
          <w:bCs/>
          <w:color w:val="auto"/>
          <w:shd w:val="clear" w:color="auto" w:fill="FFFFFF"/>
        </w:rPr>
        <w:t>Tetris</w:t>
      </w:r>
      <w:proofErr w:type="spellEnd"/>
      <w:r w:rsidRPr="00385AC7">
        <w:rPr>
          <w:bCs/>
          <w:color w:val="auto"/>
          <w:shd w:val="clear" w:color="auto" w:fill="FFFFFF"/>
        </w:rPr>
        <w:t>.</w:t>
      </w:r>
    </w:p>
    <w:p w:rsidR="00425A32" w:rsidRPr="00385AC7" w:rsidRDefault="00425A32" w:rsidP="00425A32">
      <w:pPr>
        <w:rPr>
          <w:color w:val="auto"/>
        </w:rPr>
      </w:pPr>
    </w:p>
    <w:p w:rsidR="00385AC7" w:rsidRPr="00385AC7" w:rsidRDefault="00385AC7" w:rsidP="00425A32">
      <w:pPr>
        <w:rPr>
          <w:color w:val="auto"/>
        </w:rPr>
      </w:pPr>
    </w:p>
    <w:p w:rsidR="00C67DB4" w:rsidRPr="00385AC7" w:rsidRDefault="00C67DB4" w:rsidP="00425A32">
      <w:pPr>
        <w:rPr>
          <w:color w:val="auto"/>
        </w:rPr>
      </w:pPr>
    </w:p>
    <w:p w:rsidR="00425A32" w:rsidRPr="00385AC7" w:rsidRDefault="00425A32" w:rsidP="007411DA">
      <w:pPr>
        <w:jc w:val="center"/>
        <w:rPr>
          <w:color w:val="auto"/>
        </w:rPr>
      </w:pPr>
      <w:r w:rsidRPr="00385AC7">
        <w:rPr>
          <w:color w:val="auto"/>
        </w:rPr>
        <w:t xml:space="preserve">§ </w:t>
      </w:r>
      <w:r w:rsidR="00C67DB4" w:rsidRPr="00385AC7">
        <w:rPr>
          <w:color w:val="auto"/>
        </w:rPr>
        <w:t>3</w:t>
      </w:r>
      <w:r w:rsidRPr="00385AC7">
        <w:rPr>
          <w:color w:val="auto"/>
        </w:rPr>
        <w:t>. CELE</w:t>
      </w:r>
    </w:p>
    <w:p w:rsidR="00425A32" w:rsidRPr="00385AC7" w:rsidRDefault="00425A32" w:rsidP="00425A32">
      <w:pPr>
        <w:rPr>
          <w:color w:val="auto"/>
        </w:rPr>
      </w:pPr>
      <w:r w:rsidRPr="00385AC7">
        <w:rPr>
          <w:color w:val="auto"/>
        </w:rPr>
        <w:t>Główn</w:t>
      </w:r>
      <w:r w:rsidR="00021EAF" w:rsidRPr="00385AC7">
        <w:rPr>
          <w:color w:val="auto"/>
        </w:rPr>
        <w:t>e</w:t>
      </w:r>
      <w:r w:rsidRPr="00385AC7">
        <w:rPr>
          <w:color w:val="auto"/>
        </w:rPr>
        <w:t xml:space="preserve"> cel</w:t>
      </w:r>
      <w:r w:rsidR="00021EAF" w:rsidRPr="00385AC7">
        <w:rPr>
          <w:color w:val="auto"/>
        </w:rPr>
        <w:t>e</w:t>
      </w:r>
      <w:r w:rsidRPr="00385AC7">
        <w:rPr>
          <w:color w:val="auto"/>
        </w:rPr>
        <w:t xml:space="preserve"> konkursu</w:t>
      </w:r>
      <w:r w:rsidR="00021EAF" w:rsidRPr="00385AC7">
        <w:rPr>
          <w:color w:val="auto"/>
        </w:rPr>
        <w:t xml:space="preserve"> to</w:t>
      </w:r>
      <w:r w:rsidRPr="00385AC7">
        <w:rPr>
          <w:color w:val="auto"/>
        </w:rPr>
        <w:t xml:space="preserve">: </w:t>
      </w:r>
    </w:p>
    <w:p w:rsidR="00D70D92" w:rsidRPr="00385AC7" w:rsidRDefault="00425A32" w:rsidP="00021EAF">
      <w:pPr>
        <w:pStyle w:val="Akapitzlist"/>
        <w:numPr>
          <w:ilvl w:val="0"/>
          <w:numId w:val="4"/>
        </w:numPr>
        <w:jc w:val="both"/>
        <w:rPr>
          <w:color w:val="auto"/>
        </w:rPr>
      </w:pPr>
      <w:r w:rsidRPr="00385AC7">
        <w:rPr>
          <w:color w:val="auto"/>
        </w:rPr>
        <w:t xml:space="preserve">Wyłonienie najbardziej oryginalnego, nowatorskiego zdjęcia promującego wybrany zawód. </w:t>
      </w:r>
    </w:p>
    <w:p w:rsidR="00425A32" w:rsidRPr="00385AC7" w:rsidRDefault="00425A32" w:rsidP="00021EAF">
      <w:pPr>
        <w:pStyle w:val="Akapitzlist"/>
        <w:numPr>
          <w:ilvl w:val="0"/>
          <w:numId w:val="4"/>
        </w:numPr>
        <w:jc w:val="both"/>
        <w:rPr>
          <w:color w:val="auto"/>
        </w:rPr>
      </w:pPr>
      <w:r w:rsidRPr="00385AC7">
        <w:rPr>
          <w:color w:val="auto"/>
        </w:rPr>
        <w:t xml:space="preserve">Promocja szkoły, do której uczęszczają słuchacze. </w:t>
      </w:r>
    </w:p>
    <w:p w:rsidR="00D70D92" w:rsidRPr="00385AC7" w:rsidRDefault="00D70D92" w:rsidP="00021EAF">
      <w:pPr>
        <w:pStyle w:val="Akapitzlist"/>
        <w:numPr>
          <w:ilvl w:val="0"/>
          <w:numId w:val="4"/>
        </w:numPr>
        <w:jc w:val="both"/>
        <w:rPr>
          <w:color w:val="auto"/>
        </w:rPr>
      </w:pPr>
      <w:r w:rsidRPr="00385AC7">
        <w:rPr>
          <w:color w:val="auto"/>
        </w:rPr>
        <w:t>Rozwijanie kreatywności twórczej</w:t>
      </w:r>
      <w:r w:rsidR="00B17F17" w:rsidRPr="00385AC7">
        <w:rPr>
          <w:color w:val="auto"/>
        </w:rPr>
        <w:t xml:space="preserve"> młodych ludzi</w:t>
      </w:r>
      <w:r w:rsidR="002B104C" w:rsidRPr="00385AC7">
        <w:rPr>
          <w:color w:val="auto"/>
        </w:rPr>
        <w:t>, umiejętności pracy w grupie.</w:t>
      </w:r>
    </w:p>
    <w:p w:rsidR="00425A32" w:rsidRPr="00385AC7" w:rsidRDefault="00425A32" w:rsidP="00021EAF">
      <w:pPr>
        <w:pStyle w:val="Akapitzlist"/>
        <w:numPr>
          <w:ilvl w:val="0"/>
          <w:numId w:val="4"/>
        </w:numPr>
        <w:jc w:val="both"/>
        <w:rPr>
          <w:color w:val="auto"/>
        </w:rPr>
      </w:pPr>
      <w:r w:rsidRPr="00385AC7">
        <w:rPr>
          <w:color w:val="auto"/>
        </w:rPr>
        <w:t>Zachęcenie słuchaczy</w:t>
      </w:r>
      <w:r w:rsidR="006F1AA7" w:rsidRPr="00385AC7">
        <w:rPr>
          <w:color w:val="auto"/>
        </w:rPr>
        <w:t xml:space="preserve"> </w:t>
      </w:r>
      <w:r w:rsidRPr="00385AC7">
        <w:rPr>
          <w:color w:val="auto"/>
        </w:rPr>
        <w:t xml:space="preserve">do wykorzystania nowoczesnych urządzeń multimedialnych. </w:t>
      </w:r>
    </w:p>
    <w:p w:rsidR="00425A32" w:rsidRPr="00385AC7" w:rsidRDefault="00425A32" w:rsidP="00021EAF">
      <w:pPr>
        <w:pStyle w:val="Akapitzlist"/>
        <w:numPr>
          <w:ilvl w:val="0"/>
          <w:numId w:val="4"/>
        </w:numPr>
        <w:jc w:val="both"/>
        <w:rPr>
          <w:color w:val="auto"/>
        </w:rPr>
      </w:pPr>
      <w:r w:rsidRPr="00385AC7">
        <w:rPr>
          <w:color w:val="auto"/>
        </w:rPr>
        <w:t>Zachęcenie uczestników do aktywności</w:t>
      </w:r>
      <w:r w:rsidR="00D70D92" w:rsidRPr="00385AC7">
        <w:rPr>
          <w:color w:val="auto"/>
        </w:rPr>
        <w:t xml:space="preserve"> </w:t>
      </w:r>
      <w:r w:rsidRPr="00385AC7">
        <w:rPr>
          <w:color w:val="auto"/>
        </w:rPr>
        <w:t xml:space="preserve">artystycznej. </w:t>
      </w:r>
    </w:p>
    <w:p w:rsidR="00425A32" w:rsidRPr="00385AC7" w:rsidRDefault="00425A32" w:rsidP="00425A32">
      <w:pPr>
        <w:rPr>
          <w:color w:val="auto"/>
        </w:rPr>
      </w:pPr>
    </w:p>
    <w:p w:rsidR="00425A32" w:rsidRPr="00385AC7" w:rsidRDefault="00425A32" w:rsidP="00425A32">
      <w:pPr>
        <w:rPr>
          <w:color w:val="auto"/>
        </w:rPr>
      </w:pPr>
    </w:p>
    <w:p w:rsidR="00385AC7" w:rsidRPr="00385AC7" w:rsidRDefault="00385AC7" w:rsidP="00425A32">
      <w:pPr>
        <w:rPr>
          <w:color w:val="auto"/>
        </w:rPr>
      </w:pPr>
    </w:p>
    <w:p w:rsidR="00425A32" w:rsidRPr="00385AC7" w:rsidRDefault="00425A32" w:rsidP="007411DA">
      <w:pPr>
        <w:jc w:val="center"/>
        <w:rPr>
          <w:color w:val="auto"/>
        </w:rPr>
      </w:pPr>
      <w:r w:rsidRPr="00385AC7">
        <w:rPr>
          <w:color w:val="auto"/>
        </w:rPr>
        <w:t>§ 4. ZASADY UCZESTNICTWA</w:t>
      </w:r>
    </w:p>
    <w:p w:rsidR="00425A32" w:rsidRPr="00385AC7" w:rsidRDefault="00425A32" w:rsidP="00021EAF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385AC7">
        <w:rPr>
          <w:color w:val="auto"/>
        </w:rPr>
        <w:t>Praca konkursowa – zdjęcie</w:t>
      </w:r>
      <w:r w:rsidR="002F0718" w:rsidRPr="00385AC7">
        <w:rPr>
          <w:color w:val="auto"/>
        </w:rPr>
        <w:t xml:space="preserve"> –</w:t>
      </w:r>
      <w:r w:rsidRPr="00385AC7">
        <w:rPr>
          <w:color w:val="auto"/>
        </w:rPr>
        <w:t xml:space="preserve"> może być stwor</w:t>
      </w:r>
      <w:r w:rsidR="002B104C" w:rsidRPr="00385AC7">
        <w:rPr>
          <w:color w:val="auto"/>
        </w:rPr>
        <w:t xml:space="preserve">zona przez zespół maksymalnie </w:t>
      </w:r>
      <w:r w:rsidR="002F0718" w:rsidRPr="00385AC7">
        <w:rPr>
          <w:color w:val="auto"/>
        </w:rPr>
        <w:br/>
      </w:r>
      <w:r w:rsidR="002B104C" w:rsidRPr="00385AC7">
        <w:rPr>
          <w:color w:val="auto"/>
        </w:rPr>
        <w:t>6–</w:t>
      </w:r>
      <w:r w:rsidRPr="00385AC7">
        <w:rPr>
          <w:color w:val="auto"/>
        </w:rPr>
        <w:t>osobow</w:t>
      </w:r>
      <w:r w:rsidR="002B104C" w:rsidRPr="00385AC7">
        <w:rPr>
          <w:color w:val="auto"/>
        </w:rPr>
        <w:t>y</w:t>
      </w:r>
      <w:r w:rsidRPr="00385AC7">
        <w:rPr>
          <w:color w:val="auto"/>
        </w:rPr>
        <w:t xml:space="preserve">.  </w:t>
      </w:r>
    </w:p>
    <w:p w:rsidR="00425A32" w:rsidRPr="00385AC7" w:rsidRDefault="00425A32" w:rsidP="00021EAF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385AC7">
        <w:rPr>
          <w:color w:val="auto"/>
        </w:rPr>
        <w:t>Zespół składa się ze słuchaczy teg</w:t>
      </w:r>
      <w:r w:rsidR="002B104C" w:rsidRPr="00385AC7">
        <w:rPr>
          <w:color w:val="auto"/>
        </w:rPr>
        <w:t>o samego kierunku kształcenia (</w:t>
      </w:r>
      <w:r w:rsidRPr="00385AC7">
        <w:rPr>
          <w:color w:val="auto"/>
        </w:rPr>
        <w:t>np. zespół kierunku kształcenia technik masażysta kl</w:t>
      </w:r>
      <w:r w:rsidR="002B104C" w:rsidRPr="00385AC7">
        <w:rPr>
          <w:color w:val="auto"/>
        </w:rPr>
        <w:t>asa I), który wykona zdjęcie o</w:t>
      </w:r>
      <w:r w:rsidRPr="00385AC7">
        <w:rPr>
          <w:color w:val="auto"/>
        </w:rPr>
        <w:t xml:space="preserve"> swoim </w:t>
      </w:r>
      <w:r w:rsidR="002B104C" w:rsidRPr="00385AC7">
        <w:rPr>
          <w:color w:val="auto"/>
        </w:rPr>
        <w:t xml:space="preserve">kierunku kształcenia – wybranym </w:t>
      </w:r>
      <w:r w:rsidRPr="00385AC7">
        <w:rPr>
          <w:color w:val="auto"/>
        </w:rPr>
        <w:t xml:space="preserve">zawodzie. </w:t>
      </w:r>
    </w:p>
    <w:p w:rsidR="00425A32" w:rsidRPr="00385AC7" w:rsidRDefault="00425A32" w:rsidP="00021EAF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385AC7">
        <w:rPr>
          <w:color w:val="auto"/>
        </w:rPr>
        <w:t xml:space="preserve">W tworzeniu pracy konkursowej mogą uczestniczyć tylko słuchacze </w:t>
      </w:r>
      <w:r w:rsidR="002B104C" w:rsidRPr="00385AC7">
        <w:rPr>
          <w:color w:val="auto"/>
        </w:rPr>
        <w:t>Medycznej Szkoły Policealnej w Rzeszowie</w:t>
      </w:r>
      <w:r w:rsidRPr="00385AC7">
        <w:rPr>
          <w:color w:val="auto"/>
        </w:rPr>
        <w:t xml:space="preserve">. </w:t>
      </w:r>
    </w:p>
    <w:p w:rsidR="00425A32" w:rsidRPr="00385AC7" w:rsidRDefault="00425A32" w:rsidP="00021EAF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385AC7">
        <w:rPr>
          <w:color w:val="auto"/>
        </w:rPr>
        <w:t>Do konkursu może zgłosić się kilka zespołów z tego samego kierunku.</w:t>
      </w:r>
    </w:p>
    <w:p w:rsidR="00425A32" w:rsidRPr="00385AC7" w:rsidRDefault="00425A32" w:rsidP="00021EAF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385AC7">
        <w:rPr>
          <w:color w:val="auto"/>
        </w:rPr>
        <w:t>Niedozwolona jest współpraca w tworzeniu zd</w:t>
      </w:r>
      <w:r w:rsidR="006846B6" w:rsidRPr="00385AC7">
        <w:rPr>
          <w:color w:val="auto"/>
        </w:rPr>
        <w:t>jęcia z osobami niezwiązanymi ze</w:t>
      </w:r>
      <w:r w:rsidRPr="00385AC7">
        <w:rPr>
          <w:color w:val="auto"/>
        </w:rPr>
        <w:t xml:space="preserve"> szkołą. </w:t>
      </w:r>
    </w:p>
    <w:p w:rsidR="00425A32" w:rsidRPr="00385AC7" w:rsidRDefault="00425A32" w:rsidP="00021EAF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385AC7">
        <w:rPr>
          <w:color w:val="auto"/>
        </w:rPr>
        <w:t xml:space="preserve">Współpraca z takimi osobami przy tworzeniu pracy konkursowej </w:t>
      </w:r>
      <w:r w:rsidR="002B104C" w:rsidRPr="00385AC7">
        <w:rPr>
          <w:color w:val="auto"/>
        </w:rPr>
        <w:t>–</w:t>
      </w:r>
      <w:r w:rsidRPr="00385AC7">
        <w:rPr>
          <w:color w:val="auto"/>
        </w:rPr>
        <w:t xml:space="preserve"> zdjęcia</w:t>
      </w:r>
      <w:r w:rsidR="002B104C" w:rsidRPr="00385AC7">
        <w:rPr>
          <w:color w:val="auto"/>
        </w:rPr>
        <w:t>,</w:t>
      </w:r>
      <w:r w:rsidRPr="00385AC7">
        <w:rPr>
          <w:color w:val="auto"/>
        </w:rPr>
        <w:t xml:space="preserve"> będzie skutkować dyskwalifikacją pracy. </w:t>
      </w:r>
    </w:p>
    <w:p w:rsidR="00425A32" w:rsidRPr="00385AC7" w:rsidRDefault="00425A32" w:rsidP="00021EAF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385AC7">
        <w:rPr>
          <w:color w:val="auto"/>
        </w:rPr>
        <w:t xml:space="preserve">Jeżeli zdjęcie będzie przedstawiało również osoby, </w:t>
      </w:r>
      <w:r w:rsidR="002B104C" w:rsidRPr="00385AC7">
        <w:rPr>
          <w:color w:val="auto"/>
        </w:rPr>
        <w:t>to</w:t>
      </w:r>
      <w:r w:rsidRPr="00385AC7">
        <w:rPr>
          <w:color w:val="auto"/>
        </w:rPr>
        <w:t xml:space="preserve"> mogą to być wyłącznie słuchacze </w:t>
      </w:r>
      <w:r w:rsidR="002B104C" w:rsidRPr="00385AC7">
        <w:rPr>
          <w:color w:val="auto"/>
        </w:rPr>
        <w:t>Medycznej Szkoły Policealnej.</w:t>
      </w:r>
    </w:p>
    <w:p w:rsidR="00425A32" w:rsidRPr="00385AC7" w:rsidRDefault="00425A32" w:rsidP="00021EAF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385AC7">
        <w:rPr>
          <w:color w:val="auto"/>
        </w:rPr>
        <w:t xml:space="preserve">Zdjęcie powinno być zrobione na terenie </w:t>
      </w:r>
      <w:r w:rsidR="006846B6" w:rsidRPr="00385AC7">
        <w:rPr>
          <w:color w:val="auto"/>
        </w:rPr>
        <w:t>naszej</w:t>
      </w:r>
      <w:r w:rsidRPr="00385AC7">
        <w:rPr>
          <w:color w:val="auto"/>
        </w:rPr>
        <w:t xml:space="preserve"> szkoły. </w:t>
      </w:r>
    </w:p>
    <w:p w:rsidR="00425A32" w:rsidRPr="00385AC7" w:rsidRDefault="00425A32" w:rsidP="00021EAF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385AC7">
        <w:rPr>
          <w:color w:val="auto"/>
        </w:rPr>
        <w:t>Najlepsza praca (pierwsze miejsce) zostanie uhonorowane nagrodą</w:t>
      </w:r>
      <w:r w:rsidR="00021EAF" w:rsidRPr="00385AC7">
        <w:rPr>
          <w:color w:val="auto"/>
        </w:rPr>
        <w:t>, a najciekawsze prace zaprezentowane na wystawie pokonkursowej i stronie internetowej szkoły</w:t>
      </w:r>
      <w:r w:rsidRPr="00385AC7">
        <w:rPr>
          <w:color w:val="auto"/>
        </w:rPr>
        <w:t xml:space="preserve">. </w:t>
      </w:r>
    </w:p>
    <w:p w:rsidR="00425A32" w:rsidRPr="00385AC7" w:rsidRDefault="00425A32" w:rsidP="00425A32">
      <w:pPr>
        <w:rPr>
          <w:color w:val="auto"/>
        </w:rPr>
      </w:pPr>
    </w:p>
    <w:p w:rsidR="00385AC7" w:rsidRPr="00385AC7" w:rsidRDefault="00385AC7" w:rsidP="00425A32">
      <w:pPr>
        <w:rPr>
          <w:color w:val="auto"/>
        </w:rPr>
      </w:pPr>
    </w:p>
    <w:p w:rsidR="00385AC7" w:rsidRPr="00385AC7" w:rsidRDefault="00385AC7" w:rsidP="00425A32">
      <w:pPr>
        <w:rPr>
          <w:color w:val="auto"/>
        </w:rPr>
      </w:pPr>
    </w:p>
    <w:p w:rsidR="00425A32" w:rsidRPr="00385AC7" w:rsidRDefault="00425A32" w:rsidP="007411DA">
      <w:pPr>
        <w:jc w:val="center"/>
        <w:rPr>
          <w:color w:val="auto"/>
        </w:rPr>
      </w:pPr>
      <w:r w:rsidRPr="00385AC7">
        <w:rPr>
          <w:color w:val="auto"/>
        </w:rPr>
        <w:lastRenderedPageBreak/>
        <w:t>§ 5. PRACA KONKURSOWA</w:t>
      </w:r>
    </w:p>
    <w:p w:rsidR="00425A32" w:rsidRPr="00385AC7" w:rsidRDefault="00425A32" w:rsidP="006846B6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385AC7">
        <w:rPr>
          <w:color w:val="auto"/>
        </w:rPr>
        <w:t>Uczestnicy konkursu przedstawiają, zapisaną na pamięci przenośnej, jedną pracę konkursową w formacie jpg.</w:t>
      </w:r>
    </w:p>
    <w:p w:rsidR="00425A32" w:rsidRPr="00385AC7" w:rsidRDefault="00425A32" w:rsidP="006846B6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385AC7">
        <w:rPr>
          <w:color w:val="auto"/>
        </w:rPr>
        <w:t xml:space="preserve">Praca konkursowa może być czarno-biała lub kolorowa. </w:t>
      </w:r>
    </w:p>
    <w:p w:rsidR="00425A32" w:rsidRPr="00385AC7" w:rsidRDefault="00425A32" w:rsidP="006846B6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385AC7">
        <w:rPr>
          <w:color w:val="auto"/>
        </w:rPr>
        <w:t xml:space="preserve">Przy ocenie prac będzie brane pod uwagę: jakość, pomysłowość, technika, oryginalność, wrażenia artystyczne. </w:t>
      </w:r>
    </w:p>
    <w:p w:rsidR="00425A32" w:rsidRPr="00385AC7" w:rsidRDefault="00425A32" w:rsidP="006846B6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385AC7">
        <w:rPr>
          <w:color w:val="auto"/>
        </w:rPr>
        <w:t>Praca, w postaci zdjęcia w formacie jpg zapisanego na pamięci przenośnej</w:t>
      </w:r>
      <w:r w:rsidR="002F0718" w:rsidRPr="00385AC7">
        <w:rPr>
          <w:color w:val="auto"/>
        </w:rPr>
        <w:t>,</w:t>
      </w:r>
      <w:r w:rsidRPr="00385AC7">
        <w:rPr>
          <w:color w:val="auto"/>
        </w:rPr>
        <w:t xml:space="preserve"> powinna być opisana: „</w:t>
      </w:r>
      <w:proofErr w:type="spellStart"/>
      <w:r w:rsidRPr="00385AC7">
        <w:rPr>
          <w:color w:val="auto"/>
        </w:rPr>
        <w:t>Tetris</w:t>
      </w:r>
      <w:proofErr w:type="spellEnd"/>
      <w:r w:rsidRPr="00385AC7">
        <w:rPr>
          <w:color w:val="auto"/>
        </w:rPr>
        <w:t xml:space="preserve"> challenge” wraz z</w:t>
      </w:r>
      <w:r w:rsidR="005D2C01" w:rsidRPr="00385AC7">
        <w:rPr>
          <w:color w:val="auto"/>
        </w:rPr>
        <w:t>e</w:t>
      </w:r>
      <w:r w:rsidRPr="00385AC7">
        <w:rPr>
          <w:color w:val="auto"/>
        </w:rPr>
        <w:t xml:space="preserve"> </w:t>
      </w:r>
      <w:r w:rsidR="005D2C01" w:rsidRPr="00385AC7">
        <w:rPr>
          <w:color w:val="auto"/>
        </w:rPr>
        <w:t xml:space="preserve">skrótem kierunku i </w:t>
      </w:r>
      <w:r w:rsidRPr="00385AC7">
        <w:rPr>
          <w:color w:val="auto"/>
        </w:rPr>
        <w:t xml:space="preserve">listą imienną autorów. </w:t>
      </w:r>
    </w:p>
    <w:p w:rsidR="00425A32" w:rsidRPr="00385AC7" w:rsidRDefault="00425A32" w:rsidP="006846B6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385AC7">
        <w:rPr>
          <w:color w:val="auto"/>
        </w:rPr>
        <w:t>Dozwolona jest dowolna technika wykonania zdjęcia, np. telefon</w:t>
      </w:r>
      <w:r w:rsidR="002F0718" w:rsidRPr="00385AC7">
        <w:rPr>
          <w:color w:val="auto"/>
        </w:rPr>
        <w:t>em</w:t>
      </w:r>
      <w:r w:rsidRPr="00385AC7">
        <w:rPr>
          <w:color w:val="auto"/>
        </w:rPr>
        <w:t xml:space="preserve"> komórkowy, aparatem fotograficznym.</w:t>
      </w:r>
    </w:p>
    <w:p w:rsidR="00425A32" w:rsidRPr="00385AC7" w:rsidRDefault="00425A32" w:rsidP="006846B6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385AC7">
        <w:rPr>
          <w:color w:val="auto"/>
        </w:rPr>
        <w:t xml:space="preserve">W pracy konkursowej nie powinny się znaleźć żadne dane związane z uczestnikami, którzy ją zgłosili (czyli nazwiska aktorów). </w:t>
      </w:r>
    </w:p>
    <w:p w:rsidR="00425A32" w:rsidRPr="00385AC7" w:rsidRDefault="00425A32" w:rsidP="006846B6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385AC7">
        <w:rPr>
          <w:color w:val="auto"/>
        </w:rPr>
        <w:t xml:space="preserve">Do konkursu mogą zostać zgłoszone wyłącznie prace, które nie były nigdzie wcześniej publikowane. Przez publikację rozumiane jest publiczne prezentowanie pracy w gronie szerszym niż sami twórcy. </w:t>
      </w:r>
    </w:p>
    <w:p w:rsidR="00425A32" w:rsidRPr="00385AC7" w:rsidRDefault="00425A32" w:rsidP="006846B6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385AC7">
        <w:rPr>
          <w:color w:val="auto"/>
        </w:rPr>
        <w:t xml:space="preserve">Praca konkursowa nie może naruszać praw autorskich oraz prawa do prywatności osób trzecich. Prezentowane w niej treści nie mogą przedstawiać ani propagować </w:t>
      </w:r>
      <w:proofErr w:type="spellStart"/>
      <w:r w:rsidRPr="00385AC7">
        <w:rPr>
          <w:color w:val="auto"/>
        </w:rPr>
        <w:t>zachowań</w:t>
      </w:r>
      <w:proofErr w:type="spellEnd"/>
      <w:r w:rsidRPr="00385AC7">
        <w:rPr>
          <w:color w:val="auto"/>
        </w:rPr>
        <w:t xml:space="preserve"> zabronionych przez prawo, </w:t>
      </w:r>
      <w:r w:rsidR="00BB3A49" w:rsidRPr="00385AC7">
        <w:rPr>
          <w:color w:val="auto"/>
        </w:rPr>
        <w:t>naruszających godność lub dobre obyczaje,</w:t>
      </w:r>
      <w:r w:rsidR="006846B6" w:rsidRPr="00385AC7">
        <w:rPr>
          <w:color w:val="auto"/>
        </w:rPr>
        <w:t xml:space="preserve"> godzących w </w:t>
      </w:r>
      <w:r w:rsidRPr="00385AC7">
        <w:rPr>
          <w:color w:val="auto"/>
        </w:rPr>
        <w:t xml:space="preserve">zasady dobrego wychowania i kultury osobistej. </w:t>
      </w:r>
    </w:p>
    <w:p w:rsidR="00425A32" w:rsidRPr="00385AC7" w:rsidRDefault="00425A32" w:rsidP="006846B6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385AC7">
        <w:rPr>
          <w:color w:val="auto"/>
        </w:rPr>
        <w:t xml:space="preserve">Uczestnik oświadcza, że jest autorem zgłoszonej pracy oraz posiada do niej </w:t>
      </w:r>
      <w:r w:rsidR="002F0718" w:rsidRPr="00385AC7">
        <w:rPr>
          <w:color w:val="auto"/>
        </w:rPr>
        <w:t xml:space="preserve">wszelkie </w:t>
      </w:r>
      <w:r w:rsidRPr="00385AC7">
        <w:rPr>
          <w:color w:val="auto"/>
        </w:rPr>
        <w:t xml:space="preserve">prawa autorskie. Równocześnie zgadza się na wykorzystanie zdjęcia w celach promocji </w:t>
      </w:r>
      <w:r w:rsidR="0020513E" w:rsidRPr="00385AC7">
        <w:rPr>
          <w:color w:val="auto"/>
        </w:rPr>
        <w:t xml:space="preserve">Medycznej Szkoły Policealnej w Rzeszowie </w:t>
      </w:r>
      <w:r w:rsidRPr="00385AC7">
        <w:rPr>
          <w:color w:val="auto"/>
        </w:rPr>
        <w:t xml:space="preserve">(poprzez umieszczenie na stronie </w:t>
      </w:r>
      <w:r w:rsidR="0020513E" w:rsidRPr="00385AC7">
        <w:rPr>
          <w:color w:val="auto"/>
        </w:rPr>
        <w:t xml:space="preserve">internetowej </w:t>
      </w:r>
      <w:r w:rsidRPr="00385AC7">
        <w:rPr>
          <w:color w:val="auto"/>
        </w:rPr>
        <w:t xml:space="preserve">naszej szkoły lub portalach </w:t>
      </w:r>
      <w:r w:rsidR="0020513E" w:rsidRPr="00385AC7">
        <w:rPr>
          <w:color w:val="auto"/>
        </w:rPr>
        <w:t>społecznościowych</w:t>
      </w:r>
      <w:r w:rsidRPr="00385AC7">
        <w:rPr>
          <w:color w:val="auto"/>
        </w:rPr>
        <w:t xml:space="preserve">). </w:t>
      </w:r>
    </w:p>
    <w:p w:rsidR="00425A32" w:rsidRPr="00385AC7" w:rsidRDefault="00425A32" w:rsidP="00425A32">
      <w:pPr>
        <w:rPr>
          <w:color w:val="auto"/>
        </w:rPr>
      </w:pPr>
    </w:p>
    <w:p w:rsidR="006846B6" w:rsidRPr="00385AC7" w:rsidRDefault="006846B6" w:rsidP="00425A32">
      <w:pPr>
        <w:rPr>
          <w:color w:val="auto"/>
        </w:rPr>
      </w:pPr>
    </w:p>
    <w:p w:rsidR="00425A32" w:rsidRPr="00385AC7" w:rsidRDefault="00425A32" w:rsidP="007411DA">
      <w:pPr>
        <w:jc w:val="center"/>
        <w:rPr>
          <w:color w:val="auto"/>
        </w:rPr>
      </w:pPr>
      <w:r w:rsidRPr="00385AC7">
        <w:rPr>
          <w:color w:val="auto"/>
        </w:rPr>
        <w:t>§ 6. ZGŁOSZENIE PRACY DO KONKURSU</w:t>
      </w:r>
    </w:p>
    <w:p w:rsidR="0020513E" w:rsidRPr="00385AC7" w:rsidRDefault="00425A32" w:rsidP="006846B6">
      <w:pPr>
        <w:pStyle w:val="Akapitzlist"/>
        <w:numPr>
          <w:ilvl w:val="0"/>
          <w:numId w:val="7"/>
        </w:numPr>
        <w:jc w:val="both"/>
        <w:rPr>
          <w:color w:val="auto"/>
        </w:rPr>
      </w:pPr>
      <w:r w:rsidRPr="00385AC7">
        <w:rPr>
          <w:color w:val="auto"/>
        </w:rPr>
        <w:t>Prace konkursowe należy składać do 25 października 20</w:t>
      </w:r>
      <w:r w:rsidR="0020513E" w:rsidRPr="00385AC7">
        <w:rPr>
          <w:color w:val="auto"/>
        </w:rPr>
        <w:t>19 r. do biblioteki szkolnej.</w:t>
      </w:r>
    </w:p>
    <w:p w:rsidR="00425A32" w:rsidRPr="00385AC7" w:rsidRDefault="00425A32" w:rsidP="006846B6">
      <w:pPr>
        <w:pStyle w:val="Akapitzlist"/>
        <w:numPr>
          <w:ilvl w:val="0"/>
          <w:numId w:val="7"/>
        </w:numPr>
        <w:jc w:val="both"/>
        <w:rPr>
          <w:color w:val="auto"/>
        </w:rPr>
      </w:pPr>
      <w:r w:rsidRPr="00385AC7">
        <w:rPr>
          <w:color w:val="auto"/>
        </w:rPr>
        <w:t xml:space="preserve">Zgłoszenie prac na konkurs uważane będzie za: uznanie warunków regulaminu, wyrażenie zgody na publikowanie danych osobowych zgodnie z </w:t>
      </w:r>
      <w:r w:rsidR="006846B6" w:rsidRPr="00385AC7">
        <w:rPr>
          <w:color w:val="auto"/>
        </w:rPr>
        <w:t>Ustawą z dnia 10 maja 2018 r. o </w:t>
      </w:r>
      <w:r w:rsidRPr="00385AC7">
        <w:rPr>
          <w:color w:val="auto"/>
        </w:rPr>
        <w:t>ochronie danych osobowych oraz rozszerzenie praw autorskich. Tym samym uczestnicy konkursu nie mogą rozpowszechniać prac konkursowych</w:t>
      </w:r>
      <w:r w:rsidR="006846B6" w:rsidRPr="00385AC7">
        <w:rPr>
          <w:color w:val="auto"/>
        </w:rPr>
        <w:t xml:space="preserve"> poprzez np. umieszczanie ich w </w:t>
      </w:r>
      <w:r w:rsidRPr="00385AC7">
        <w:rPr>
          <w:color w:val="auto"/>
        </w:rPr>
        <w:t xml:space="preserve">Internecie przed ogłoszeniem oficjalnych wyników konkursu. </w:t>
      </w:r>
    </w:p>
    <w:p w:rsidR="00425A32" w:rsidRPr="00385AC7" w:rsidRDefault="00425A32" w:rsidP="006846B6">
      <w:pPr>
        <w:pStyle w:val="Akapitzlist"/>
        <w:numPr>
          <w:ilvl w:val="0"/>
          <w:numId w:val="7"/>
        </w:numPr>
        <w:jc w:val="both"/>
        <w:rPr>
          <w:color w:val="auto"/>
        </w:rPr>
      </w:pPr>
      <w:r w:rsidRPr="00385AC7">
        <w:rPr>
          <w:color w:val="auto"/>
        </w:rPr>
        <w:t>Uczestnicy konkursu zobowiązani są do złożenia pisemnego oświadczenia, w którym wyrażają zgodę na przetwarzanie swoich danych osobowych.</w:t>
      </w:r>
    </w:p>
    <w:p w:rsidR="00425A32" w:rsidRPr="00385AC7" w:rsidRDefault="00425A32" w:rsidP="006846B6">
      <w:pPr>
        <w:pStyle w:val="Akapitzlist"/>
        <w:numPr>
          <w:ilvl w:val="0"/>
          <w:numId w:val="7"/>
        </w:numPr>
        <w:jc w:val="both"/>
        <w:rPr>
          <w:color w:val="auto"/>
        </w:rPr>
      </w:pPr>
      <w:r w:rsidRPr="00385AC7">
        <w:rPr>
          <w:color w:val="auto"/>
        </w:rPr>
        <w:t>Oświadczenia dotyczące przetwarzania danych osobowych uczestników składane są razem z zgłaszaniem pracy konkursowej – zdjęcia</w:t>
      </w:r>
      <w:r w:rsidR="0020513E" w:rsidRPr="00385AC7">
        <w:rPr>
          <w:color w:val="auto"/>
        </w:rPr>
        <w:t>,</w:t>
      </w:r>
      <w:r w:rsidRPr="00385AC7">
        <w:rPr>
          <w:color w:val="auto"/>
        </w:rPr>
        <w:t xml:space="preserve"> w bibliotece szkoły. </w:t>
      </w:r>
    </w:p>
    <w:p w:rsidR="00425A32" w:rsidRPr="00385AC7" w:rsidRDefault="00425A32" w:rsidP="00425A32">
      <w:pPr>
        <w:rPr>
          <w:color w:val="auto"/>
        </w:rPr>
      </w:pPr>
    </w:p>
    <w:p w:rsidR="006846B6" w:rsidRPr="00385AC7" w:rsidRDefault="006846B6" w:rsidP="00425A32">
      <w:pPr>
        <w:rPr>
          <w:color w:val="auto"/>
        </w:rPr>
      </w:pPr>
    </w:p>
    <w:p w:rsidR="00425A32" w:rsidRPr="00385AC7" w:rsidRDefault="00425A32" w:rsidP="007411DA">
      <w:pPr>
        <w:jc w:val="center"/>
        <w:rPr>
          <w:color w:val="auto"/>
        </w:rPr>
      </w:pPr>
      <w:r w:rsidRPr="00385AC7">
        <w:rPr>
          <w:color w:val="auto"/>
        </w:rPr>
        <w:t>§ 7. PRACA JURY KONKURSU</w:t>
      </w:r>
    </w:p>
    <w:p w:rsidR="00425A32" w:rsidRPr="00385AC7" w:rsidRDefault="00425A32" w:rsidP="006846B6">
      <w:pPr>
        <w:pStyle w:val="Akapitzlist"/>
        <w:numPr>
          <w:ilvl w:val="0"/>
          <w:numId w:val="8"/>
        </w:numPr>
        <w:jc w:val="both"/>
        <w:rPr>
          <w:color w:val="auto"/>
        </w:rPr>
      </w:pPr>
      <w:r w:rsidRPr="00385AC7">
        <w:rPr>
          <w:color w:val="auto"/>
        </w:rPr>
        <w:t xml:space="preserve">Zakwalifikowane prace konkursowe – zdjęcia, dnia 28 października </w:t>
      </w:r>
      <w:r w:rsidR="0020513E" w:rsidRPr="00385AC7">
        <w:rPr>
          <w:color w:val="auto"/>
        </w:rPr>
        <w:t xml:space="preserve">2019r. </w:t>
      </w:r>
      <w:r w:rsidR="00395CEC">
        <w:rPr>
          <w:color w:val="auto"/>
        </w:rPr>
        <w:t xml:space="preserve">zostaną umieszone na </w:t>
      </w:r>
      <w:proofErr w:type="spellStart"/>
      <w:r w:rsidR="00395CEC">
        <w:rPr>
          <w:color w:val="auto"/>
        </w:rPr>
        <w:t>facebook</w:t>
      </w:r>
      <w:r w:rsidRPr="00385AC7">
        <w:rPr>
          <w:color w:val="auto"/>
        </w:rPr>
        <w:t>u</w:t>
      </w:r>
      <w:proofErr w:type="spellEnd"/>
      <w:r w:rsidRPr="00385AC7">
        <w:rPr>
          <w:color w:val="auto"/>
        </w:rPr>
        <w:t xml:space="preserve"> szkoły, gdzie będzie m</w:t>
      </w:r>
      <w:r w:rsidR="006846B6" w:rsidRPr="00385AC7">
        <w:rPr>
          <w:color w:val="auto"/>
        </w:rPr>
        <w:t>ożna głosować w formie lików na </w:t>
      </w:r>
      <w:r w:rsidRPr="00385AC7">
        <w:rPr>
          <w:color w:val="auto"/>
        </w:rPr>
        <w:t>najciekawsze zdjęcie konkursowe.</w:t>
      </w:r>
    </w:p>
    <w:p w:rsidR="0020513E" w:rsidRPr="00385AC7" w:rsidRDefault="00425A32" w:rsidP="006846B6">
      <w:pPr>
        <w:pStyle w:val="Akapitzlist"/>
        <w:numPr>
          <w:ilvl w:val="0"/>
          <w:numId w:val="8"/>
        </w:numPr>
        <w:jc w:val="both"/>
        <w:rPr>
          <w:color w:val="auto"/>
        </w:rPr>
      </w:pPr>
      <w:r w:rsidRPr="00385AC7">
        <w:rPr>
          <w:color w:val="auto"/>
        </w:rPr>
        <w:t xml:space="preserve">Zdjęcia lajkować można do 22 listopada </w:t>
      </w:r>
      <w:r w:rsidR="0020513E" w:rsidRPr="00385AC7">
        <w:rPr>
          <w:color w:val="auto"/>
        </w:rPr>
        <w:t xml:space="preserve">2019r. </w:t>
      </w:r>
      <w:r w:rsidRPr="00385AC7">
        <w:rPr>
          <w:color w:val="auto"/>
        </w:rPr>
        <w:t>do godziny 14.</w:t>
      </w:r>
      <w:r w:rsidR="0020513E" w:rsidRPr="00385AC7">
        <w:rPr>
          <w:color w:val="auto"/>
        </w:rPr>
        <w:t>00.</w:t>
      </w:r>
    </w:p>
    <w:p w:rsidR="00425A32" w:rsidRPr="00385AC7" w:rsidRDefault="0020513E" w:rsidP="006846B6">
      <w:pPr>
        <w:pStyle w:val="Akapitzlist"/>
        <w:numPr>
          <w:ilvl w:val="0"/>
          <w:numId w:val="8"/>
        </w:numPr>
        <w:jc w:val="both"/>
        <w:rPr>
          <w:color w:val="auto"/>
        </w:rPr>
      </w:pPr>
      <w:r w:rsidRPr="00385AC7">
        <w:rPr>
          <w:color w:val="auto"/>
        </w:rPr>
        <w:t xml:space="preserve">O </w:t>
      </w:r>
      <w:r w:rsidR="00425A32" w:rsidRPr="00385AC7">
        <w:rPr>
          <w:color w:val="auto"/>
        </w:rPr>
        <w:t>godzinie 14</w:t>
      </w:r>
      <w:r w:rsidRPr="00385AC7">
        <w:rPr>
          <w:color w:val="auto"/>
        </w:rPr>
        <w:t>.00</w:t>
      </w:r>
      <w:r w:rsidR="00425A32" w:rsidRPr="00385AC7">
        <w:rPr>
          <w:color w:val="auto"/>
        </w:rPr>
        <w:t xml:space="preserve"> odbędzie się oficjalne zapisanie wyników. </w:t>
      </w:r>
      <w:proofErr w:type="spellStart"/>
      <w:r w:rsidR="00425A32" w:rsidRPr="00385AC7">
        <w:rPr>
          <w:color w:val="auto"/>
        </w:rPr>
        <w:t>Lajki</w:t>
      </w:r>
      <w:proofErr w:type="spellEnd"/>
      <w:r w:rsidR="00425A32" w:rsidRPr="00385AC7">
        <w:rPr>
          <w:color w:val="auto"/>
        </w:rPr>
        <w:t xml:space="preserve"> uzyskane po tej godzinie nie będą miały wpływy na wyniki konkursu. </w:t>
      </w:r>
    </w:p>
    <w:p w:rsidR="00425A32" w:rsidRPr="00385AC7" w:rsidRDefault="00425A32" w:rsidP="006846B6">
      <w:pPr>
        <w:pStyle w:val="Akapitzlist"/>
        <w:numPr>
          <w:ilvl w:val="0"/>
          <w:numId w:val="8"/>
        </w:numPr>
        <w:jc w:val="both"/>
        <w:rPr>
          <w:color w:val="auto"/>
        </w:rPr>
      </w:pPr>
      <w:r w:rsidRPr="00385AC7">
        <w:rPr>
          <w:color w:val="auto"/>
        </w:rPr>
        <w:t xml:space="preserve">Prace złożone na konkurs nie będą zwracane autorom. </w:t>
      </w:r>
    </w:p>
    <w:p w:rsidR="00425A32" w:rsidRPr="00385AC7" w:rsidRDefault="00425A32" w:rsidP="006846B6">
      <w:pPr>
        <w:pStyle w:val="Akapitzlist"/>
        <w:numPr>
          <w:ilvl w:val="0"/>
          <w:numId w:val="8"/>
        </w:numPr>
        <w:jc w:val="both"/>
        <w:rPr>
          <w:color w:val="auto"/>
        </w:rPr>
      </w:pPr>
      <w:r w:rsidRPr="00385AC7">
        <w:rPr>
          <w:color w:val="auto"/>
        </w:rPr>
        <w:t>Prace, które nie będą spełniały kryteriów przedstawionych w Regulaminie zostaną zdyskwalifikowane.</w:t>
      </w:r>
    </w:p>
    <w:p w:rsidR="00425A32" w:rsidRPr="00385AC7" w:rsidRDefault="00425A32" w:rsidP="006846B6">
      <w:pPr>
        <w:pStyle w:val="Akapitzlist"/>
        <w:numPr>
          <w:ilvl w:val="0"/>
          <w:numId w:val="8"/>
        </w:numPr>
        <w:jc w:val="both"/>
        <w:rPr>
          <w:color w:val="auto"/>
        </w:rPr>
      </w:pPr>
      <w:r w:rsidRPr="00385AC7">
        <w:rPr>
          <w:color w:val="auto"/>
        </w:rPr>
        <w:t>We wszystkich sprawach nieuregulowanych decydują nauczyciele: mgr Magdalena Rzeszutko oraz mgr Justyna Barabasz</w:t>
      </w:r>
    </w:p>
    <w:p w:rsidR="00425A32" w:rsidRPr="00385AC7" w:rsidRDefault="00425A32" w:rsidP="006846B6">
      <w:pPr>
        <w:pStyle w:val="Akapitzlist"/>
        <w:numPr>
          <w:ilvl w:val="0"/>
          <w:numId w:val="8"/>
        </w:numPr>
        <w:jc w:val="both"/>
        <w:rPr>
          <w:color w:val="auto"/>
        </w:rPr>
      </w:pPr>
      <w:r w:rsidRPr="00385AC7">
        <w:rPr>
          <w:color w:val="auto"/>
        </w:rPr>
        <w:lastRenderedPageBreak/>
        <w:t>Ostateczna interpretacja regulaminu należy do m</w:t>
      </w:r>
      <w:r w:rsidR="006846B6" w:rsidRPr="00385AC7">
        <w:rPr>
          <w:color w:val="auto"/>
        </w:rPr>
        <w:t>gr Magdaleny Rzeszutko oraz mgr </w:t>
      </w:r>
      <w:r w:rsidRPr="00385AC7">
        <w:rPr>
          <w:color w:val="auto"/>
        </w:rPr>
        <w:t>Justyny Barabasz</w:t>
      </w:r>
    </w:p>
    <w:p w:rsidR="00425A32" w:rsidRPr="00385AC7" w:rsidRDefault="00425A32" w:rsidP="00425A32">
      <w:pPr>
        <w:rPr>
          <w:color w:val="auto"/>
        </w:rPr>
      </w:pPr>
    </w:p>
    <w:p w:rsidR="006846B6" w:rsidRPr="00385AC7" w:rsidRDefault="006846B6" w:rsidP="00425A32">
      <w:pPr>
        <w:rPr>
          <w:color w:val="auto"/>
        </w:rPr>
      </w:pPr>
    </w:p>
    <w:p w:rsidR="00425A32" w:rsidRPr="00385AC7" w:rsidRDefault="00425A32" w:rsidP="007411DA">
      <w:pPr>
        <w:jc w:val="center"/>
        <w:rPr>
          <w:color w:val="auto"/>
        </w:rPr>
      </w:pPr>
      <w:r w:rsidRPr="00385AC7">
        <w:rPr>
          <w:color w:val="auto"/>
        </w:rPr>
        <w:t>§ 8. OGŁOSZENIE WYNIKÓW</w:t>
      </w:r>
    </w:p>
    <w:p w:rsidR="00425A32" w:rsidRPr="00385AC7" w:rsidRDefault="00F86573" w:rsidP="00385AC7">
      <w:pPr>
        <w:pStyle w:val="Akapitzlist"/>
        <w:numPr>
          <w:ilvl w:val="0"/>
          <w:numId w:val="9"/>
        </w:numPr>
        <w:jc w:val="both"/>
        <w:rPr>
          <w:color w:val="auto"/>
        </w:rPr>
      </w:pPr>
      <w:r w:rsidRPr="00385AC7">
        <w:rPr>
          <w:color w:val="auto"/>
        </w:rPr>
        <w:t>O</w:t>
      </w:r>
      <w:r w:rsidR="00425A32" w:rsidRPr="00385AC7">
        <w:rPr>
          <w:color w:val="auto"/>
        </w:rPr>
        <w:t xml:space="preserve">głoszenie wyników odbędzie </w:t>
      </w:r>
      <w:r w:rsidR="00906CD6">
        <w:rPr>
          <w:color w:val="auto"/>
        </w:rPr>
        <w:t>22</w:t>
      </w:r>
      <w:r w:rsidR="00395CEC">
        <w:rPr>
          <w:color w:val="auto"/>
        </w:rPr>
        <w:t xml:space="preserve"> listopada 2019r.</w:t>
      </w:r>
      <w:r w:rsidR="00906CD6">
        <w:rPr>
          <w:color w:val="auto"/>
        </w:rPr>
        <w:t xml:space="preserve"> o godzinie 15.00</w:t>
      </w:r>
      <w:bookmarkStart w:id="0" w:name="_GoBack"/>
      <w:bookmarkEnd w:id="0"/>
      <w:r w:rsidR="00395CEC">
        <w:rPr>
          <w:color w:val="auto"/>
        </w:rPr>
        <w:t xml:space="preserve"> na </w:t>
      </w:r>
      <w:proofErr w:type="spellStart"/>
      <w:r w:rsidR="00395CEC">
        <w:rPr>
          <w:color w:val="auto"/>
        </w:rPr>
        <w:t>facebook</w:t>
      </w:r>
      <w:r w:rsidR="004C0F59" w:rsidRPr="00385AC7">
        <w:rPr>
          <w:color w:val="auto"/>
        </w:rPr>
        <w:t>u</w:t>
      </w:r>
      <w:proofErr w:type="spellEnd"/>
      <w:r w:rsidR="004C0F59" w:rsidRPr="00385AC7">
        <w:rPr>
          <w:color w:val="auto"/>
        </w:rPr>
        <w:t xml:space="preserve"> szkoły</w:t>
      </w:r>
      <w:r w:rsidRPr="00385AC7">
        <w:rPr>
          <w:color w:val="auto"/>
        </w:rPr>
        <w:t>, a nagrody wręczone</w:t>
      </w:r>
      <w:r w:rsidR="004C0F59" w:rsidRPr="00385AC7">
        <w:rPr>
          <w:color w:val="auto"/>
        </w:rPr>
        <w:t xml:space="preserve"> </w:t>
      </w:r>
      <w:r w:rsidR="00425A32" w:rsidRPr="00385AC7">
        <w:rPr>
          <w:color w:val="auto"/>
        </w:rPr>
        <w:t xml:space="preserve">podczas Otrzęsin Szkoły. </w:t>
      </w:r>
    </w:p>
    <w:p w:rsidR="00425A32" w:rsidRPr="00385AC7" w:rsidRDefault="00425A32" w:rsidP="00385AC7">
      <w:pPr>
        <w:pStyle w:val="Akapitzlist"/>
        <w:numPr>
          <w:ilvl w:val="0"/>
          <w:numId w:val="9"/>
        </w:numPr>
        <w:jc w:val="both"/>
        <w:rPr>
          <w:color w:val="auto"/>
        </w:rPr>
      </w:pPr>
      <w:r w:rsidRPr="00385AC7">
        <w:rPr>
          <w:color w:val="auto"/>
        </w:rPr>
        <w:t>Wyniki wraz ze zwycięskim zdjęciem zostan</w:t>
      </w:r>
      <w:r w:rsidR="00F86573" w:rsidRPr="00385AC7">
        <w:rPr>
          <w:color w:val="auto"/>
        </w:rPr>
        <w:t>ą</w:t>
      </w:r>
      <w:r w:rsidRPr="00385AC7">
        <w:rPr>
          <w:color w:val="auto"/>
        </w:rPr>
        <w:t xml:space="preserve"> opublikowan</w:t>
      </w:r>
      <w:r w:rsidR="00F86573" w:rsidRPr="00385AC7">
        <w:rPr>
          <w:color w:val="auto"/>
        </w:rPr>
        <w:t>e</w:t>
      </w:r>
      <w:r w:rsidRPr="00385AC7">
        <w:rPr>
          <w:color w:val="auto"/>
        </w:rPr>
        <w:t xml:space="preserve"> na stronie internetowej naszej szkoły i </w:t>
      </w:r>
      <w:r w:rsidR="00F86573" w:rsidRPr="00385AC7">
        <w:rPr>
          <w:color w:val="auto"/>
        </w:rPr>
        <w:t xml:space="preserve">zaprezentowane </w:t>
      </w:r>
      <w:r w:rsidRPr="00385AC7">
        <w:rPr>
          <w:color w:val="auto"/>
        </w:rPr>
        <w:t>podczas Otrzęsin Szkoły.</w:t>
      </w:r>
      <w:r w:rsidR="004A498A" w:rsidRPr="00385AC7">
        <w:rPr>
          <w:color w:val="auto"/>
        </w:rPr>
        <w:t xml:space="preserve"> </w:t>
      </w:r>
    </w:p>
    <w:sectPr w:rsidR="00425A32" w:rsidRPr="0038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2AE"/>
    <w:multiLevelType w:val="hybridMultilevel"/>
    <w:tmpl w:val="5832F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807F1C"/>
    <w:multiLevelType w:val="hybridMultilevel"/>
    <w:tmpl w:val="4AFAC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5178C2"/>
    <w:multiLevelType w:val="hybridMultilevel"/>
    <w:tmpl w:val="404C1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2EFF1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D05EAD"/>
    <w:multiLevelType w:val="hybridMultilevel"/>
    <w:tmpl w:val="CA4A3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615F1"/>
    <w:multiLevelType w:val="hybridMultilevel"/>
    <w:tmpl w:val="0FF2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D70B0"/>
    <w:multiLevelType w:val="hybridMultilevel"/>
    <w:tmpl w:val="C7161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CF2669"/>
    <w:multiLevelType w:val="hybridMultilevel"/>
    <w:tmpl w:val="6F129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87324A"/>
    <w:multiLevelType w:val="hybridMultilevel"/>
    <w:tmpl w:val="3E026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8F2807"/>
    <w:multiLevelType w:val="hybridMultilevel"/>
    <w:tmpl w:val="8272B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D3"/>
    <w:rsid w:val="00021EAF"/>
    <w:rsid w:val="0020513E"/>
    <w:rsid w:val="00212BC1"/>
    <w:rsid w:val="002B104C"/>
    <w:rsid w:val="002F0718"/>
    <w:rsid w:val="002F13D3"/>
    <w:rsid w:val="00385AC7"/>
    <w:rsid w:val="00395CEC"/>
    <w:rsid w:val="00425A32"/>
    <w:rsid w:val="004A498A"/>
    <w:rsid w:val="004C0F59"/>
    <w:rsid w:val="004C2B9F"/>
    <w:rsid w:val="004C54AC"/>
    <w:rsid w:val="005C52BE"/>
    <w:rsid w:val="005D2C01"/>
    <w:rsid w:val="006846B6"/>
    <w:rsid w:val="006F1AA7"/>
    <w:rsid w:val="007411DA"/>
    <w:rsid w:val="00840BD6"/>
    <w:rsid w:val="00906CD6"/>
    <w:rsid w:val="00A669C4"/>
    <w:rsid w:val="00A7718C"/>
    <w:rsid w:val="00B17F17"/>
    <w:rsid w:val="00B63141"/>
    <w:rsid w:val="00B72C21"/>
    <w:rsid w:val="00BB3A49"/>
    <w:rsid w:val="00C14455"/>
    <w:rsid w:val="00C67DB4"/>
    <w:rsid w:val="00D70D92"/>
    <w:rsid w:val="00D93F99"/>
    <w:rsid w:val="00E57FEC"/>
    <w:rsid w:val="00F86573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A3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54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AC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A3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54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AC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31</cp:revision>
  <dcterms:created xsi:type="dcterms:W3CDTF">2019-10-07T10:47:00Z</dcterms:created>
  <dcterms:modified xsi:type="dcterms:W3CDTF">2019-10-08T11:59:00Z</dcterms:modified>
</cp:coreProperties>
</file>